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5027" w14:textId="77777777" w:rsidR="0069388E" w:rsidRPr="00BC4D15" w:rsidRDefault="0069388E" w:rsidP="0069388E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D15">
        <w:rPr>
          <w:rFonts w:asciiTheme="minorHAnsi" w:hAnsiTheme="minorHAnsi" w:cstheme="minorHAnsi"/>
          <w:b/>
          <w:sz w:val="22"/>
          <w:szCs w:val="22"/>
        </w:rPr>
        <w:t>ΑΙΤΗΣΗ – ΔΗΛΩΣΗ ΠΡΟΤΙΜΗΣΗΣ</w:t>
      </w:r>
    </w:p>
    <w:p w14:paraId="2335A2EA" w14:textId="77777777" w:rsidR="0069388E" w:rsidRPr="00BC4D15" w:rsidRDefault="0069388E" w:rsidP="0069388E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4D15">
        <w:rPr>
          <w:rFonts w:asciiTheme="minorHAnsi" w:hAnsiTheme="minorHAnsi" w:cstheme="minorHAnsi"/>
          <w:b/>
          <w:sz w:val="22"/>
          <w:szCs w:val="22"/>
        </w:rPr>
        <w:t>ΓΙΑ ΛΕΙΤΟΥΡΓΙΚΑ ΚΕΝΑ 2022-2023</w:t>
      </w:r>
    </w:p>
    <w:p w14:paraId="5BB7AE11" w14:textId="77777777" w:rsidR="0069388E" w:rsidRDefault="0069388E" w:rsidP="0069388E">
      <w:pPr>
        <w:ind w:left="142"/>
        <w:jc w:val="center"/>
        <w:rPr>
          <w:rFonts w:ascii="Corbel" w:hAnsi="Corbel"/>
          <w:b/>
          <w:sz w:val="22"/>
          <w:szCs w:val="22"/>
        </w:rPr>
      </w:pPr>
    </w:p>
    <w:p w14:paraId="309DB1D2" w14:textId="77777777" w:rsidR="0069388E" w:rsidRDefault="0069388E" w:rsidP="0069388E">
      <w:pPr>
        <w:ind w:left="142"/>
        <w:jc w:val="center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Προς: Το  ΠΥΣΔΕ Ν. Χίου</w:t>
      </w:r>
    </w:p>
    <w:p w14:paraId="2CBB917E" w14:textId="77777777" w:rsidR="0069388E" w:rsidRDefault="0069388E" w:rsidP="0069388E">
      <w:pPr>
        <w:ind w:left="142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                                                                                       </w:t>
      </w:r>
    </w:p>
    <w:p w14:paraId="32C95E33" w14:textId="77777777" w:rsidR="0069388E" w:rsidRDefault="0069388E" w:rsidP="0069388E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(Παρακαλούμε να σημειώσετε την επιλογή σας στα δεξιά του πίνακα)</w:t>
      </w:r>
    </w:p>
    <w:p w14:paraId="722F92AE" w14:textId="77777777" w:rsidR="0069388E" w:rsidRDefault="0069388E" w:rsidP="0069388E">
      <w:pPr>
        <w:jc w:val="center"/>
        <w:rPr>
          <w:rFonts w:ascii="Corbel" w:hAnsi="Corbel" w:cs="Arial"/>
        </w:rPr>
      </w:pPr>
    </w:p>
    <w:p w14:paraId="261B1A58" w14:textId="77777777" w:rsidR="0069388E" w:rsidRDefault="0069388E" w:rsidP="0069388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Παρακαλώ να με: </w:t>
      </w:r>
    </w:p>
    <w:p w14:paraId="78CE62A1" w14:textId="77777777" w:rsidR="0069388E" w:rsidRDefault="0069388E" w:rsidP="0069388E">
      <w:pPr>
        <w:rPr>
          <w:rFonts w:ascii="Corbel" w:hAnsi="Corbel"/>
          <w:sz w:val="22"/>
          <w:szCs w:val="22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689"/>
      </w:tblGrid>
      <w:tr w:rsidR="0069388E" w14:paraId="6E68DA41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154" w14:textId="77777777" w:rsidR="0069388E" w:rsidRDefault="0069388E" w:rsidP="0069388E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Α) </w:t>
            </w:r>
            <w:r>
              <w:rPr>
                <w:rFonts w:ascii="Corbel" w:hAnsi="Corbel"/>
                <w:b/>
                <w:sz w:val="22"/>
                <w:szCs w:val="22"/>
              </w:rPr>
              <w:t>τοποθετήσετε</w:t>
            </w:r>
            <w:r>
              <w:rPr>
                <w:rFonts w:ascii="Corbel" w:hAnsi="Corbel"/>
                <w:sz w:val="22"/>
                <w:szCs w:val="22"/>
              </w:rPr>
              <w:t xml:space="preserve"> σε σχολική μονάδα (βρίσκομ</w:t>
            </w:r>
            <w:r w:rsidR="009E55B7">
              <w:rPr>
                <w:rFonts w:ascii="Corbel" w:hAnsi="Corbel"/>
                <w:sz w:val="22"/>
                <w:szCs w:val="22"/>
              </w:rPr>
              <w:t>αι στη διάθεση ΠΥΣΔΕ ή έχω έρθει με</w:t>
            </w:r>
            <w:r>
              <w:rPr>
                <w:rFonts w:ascii="Corbel" w:hAnsi="Corbel"/>
                <w:sz w:val="22"/>
                <w:szCs w:val="22"/>
              </w:rPr>
              <w:t xml:space="preserve"> απόσπαση από άλλο ΠΥΣΔΕ)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A4A" w14:textId="77777777" w:rsidR="0069388E" w:rsidRDefault="0069388E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9388E" w14:paraId="0528AA2D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37E" w14:textId="77777777" w:rsidR="0069388E" w:rsidRDefault="0069388E" w:rsidP="0069388E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Β) </w:t>
            </w:r>
            <w:r>
              <w:rPr>
                <w:rFonts w:ascii="Corbel" w:hAnsi="Corbel"/>
                <w:b/>
                <w:sz w:val="22"/>
                <w:szCs w:val="22"/>
              </w:rPr>
              <w:t>αποσπάσετε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9E55B7">
              <w:rPr>
                <w:rFonts w:ascii="Corbel" w:hAnsi="Corbel"/>
                <w:sz w:val="22"/>
                <w:szCs w:val="22"/>
              </w:rPr>
              <w:t xml:space="preserve">σε σχολική μονάδα </w:t>
            </w:r>
            <w:r>
              <w:rPr>
                <w:rFonts w:ascii="Corbel" w:hAnsi="Corbel"/>
                <w:sz w:val="22"/>
                <w:szCs w:val="22"/>
              </w:rPr>
              <w:t>εντός ΠΥΣΔΕ  (εντός της ίδιας περιοχής  ή από περιοχή σε περιοχή πχ. από Β’ σε Α’ ΧΙΟΥ)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90" w14:textId="77777777" w:rsidR="0069388E" w:rsidRDefault="0069388E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9388E" w14:paraId="14DC823B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2FEE" w14:textId="77777777" w:rsidR="0069388E" w:rsidRDefault="0069388E" w:rsidP="0069388E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Γ) </w:t>
            </w:r>
            <w:r>
              <w:rPr>
                <w:rFonts w:ascii="Corbel" w:hAnsi="Corbel"/>
                <w:b/>
                <w:sz w:val="22"/>
                <w:szCs w:val="22"/>
              </w:rPr>
              <w:t>διαθέσετε εξ ολοκλήρου</w:t>
            </w:r>
            <w:r>
              <w:rPr>
                <w:rFonts w:ascii="Corbel" w:hAnsi="Corbel"/>
                <w:sz w:val="22"/>
                <w:szCs w:val="22"/>
              </w:rPr>
              <w:t xml:space="preserve"> σε άλλη σχολική μονάδα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E0D" w14:textId="77777777" w:rsidR="0069388E" w:rsidRDefault="0069388E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9388E" w14:paraId="4EB04C36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C2D" w14:textId="77777777" w:rsidR="0069388E" w:rsidRDefault="0069388E" w:rsidP="0069388E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Δ)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διαθέσετε </w:t>
            </w:r>
            <w:r w:rsidR="009E55B7">
              <w:rPr>
                <w:rFonts w:ascii="Corbel" w:hAnsi="Corbel"/>
                <w:b/>
                <w:sz w:val="22"/>
                <w:szCs w:val="22"/>
              </w:rPr>
              <w:t xml:space="preserve">μερικώς σε άλλη σχολική μονάδα </w:t>
            </w:r>
            <w:r>
              <w:rPr>
                <w:rFonts w:ascii="Corbel" w:hAnsi="Corbel"/>
                <w:b/>
                <w:sz w:val="22"/>
                <w:szCs w:val="22"/>
              </w:rPr>
              <w:t>για συμπλήρωση ωραρίου</w:t>
            </w:r>
            <w:r>
              <w:rPr>
                <w:rFonts w:ascii="Corbel" w:hAnsi="Corbel"/>
                <w:color w:val="5A5A5A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="Corbel" w:hAnsi="Corbel"/>
                <w:color w:val="000000"/>
                <w:sz w:val="22"/>
                <w:szCs w:val="22"/>
                <w:shd w:val="clear" w:color="auto" w:fill="FFFFFF"/>
              </w:rPr>
              <w:t>έχω οργανική θέση και είμαι λειτουργικά υπεράριθμος-η)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3C5" w14:textId="77777777" w:rsidR="0069388E" w:rsidRDefault="0069388E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9388E" w14:paraId="0196B6A4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FD1" w14:textId="77777777" w:rsidR="0069388E" w:rsidRDefault="0069388E" w:rsidP="0069388E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Ε) τοποθετήσετε/ διαθέσετε/ αποσπάσετε σε </w:t>
            </w:r>
            <w:r>
              <w:rPr>
                <w:rFonts w:ascii="Corbel" w:hAnsi="Corbel"/>
                <w:b/>
                <w:sz w:val="22"/>
                <w:szCs w:val="22"/>
              </w:rPr>
              <w:t>Τμήματα Ένταξης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9E55B7">
              <w:rPr>
                <w:rFonts w:ascii="Corbel" w:hAnsi="Corbel"/>
                <w:sz w:val="22"/>
                <w:szCs w:val="22"/>
              </w:rPr>
              <w:t xml:space="preserve"> (υπογραμμίστε μία από τις τρεις επιλογές)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AB7" w14:textId="77777777" w:rsidR="0069388E" w:rsidRDefault="0069388E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E55B7" w14:paraId="5FB988AB" w14:textId="77777777" w:rsidTr="0069388E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1FC" w14:textId="77777777" w:rsidR="009E55B7" w:rsidRDefault="009E55B7" w:rsidP="006938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ΣΤ) (Άλλο): ………………………………………………………………………………..</w:t>
            </w:r>
          </w:p>
          <w:p w14:paraId="4D60C110" w14:textId="77777777" w:rsidR="009E55B7" w:rsidRDefault="009E55B7" w:rsidP="006938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  (παρακαλώ διευκρινίστε)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0DA" w14:textId="77777777" w:rsidR="009E55B7" w:rsidRDefault="009E55B7" w:rsidP="0069388E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6BBD0147" w14:textId="77777777" w:rsidR="0069388E" w:rsidRDefault="0069388E" w:rsidP="0069388E">
      <w:pPr>
        <w:tabs>
          <w:tab w:val="left" w:pos="5964"/>
        </w:tabs>
        <w:rPr>
          <w:rFonts w:ascii="Corbel" w:hAnsi="Corbel"/>
          <w:b/>
        </w:rPr>
      </w:pPr>
    </w:p>
    <w:p w14:paraId="4CE6F5FB" w14:textId="77777777" w:rsidR="0069388E" w:rsidRDefault="0069388E" w:rsidP="0069388E">
      <w:pPr>
        <w:tabs>
          <w:tab w:val="left" w:pos="5964"/>
        </w:tabs>
        <w:rPr>
          <w:rFonts w:ascii="Corbel" w:hAnsi="Corbel"/>
          <w:b/>
        </w:rPr>
      </w:pPr>
      <w:r>
        <w:rPr>
          <w:rFonts w:ascii="Corbel" w:hAnsi="Corbel"/>
          <w:b/>
        </w:rPr>
        <w:t xml:space="preserve">Στοιχεία Εκπαιδευτικού                   </w:t>
      </w:r>
      <w:r w:rsidR="009E55B7">
        <w:rPr>
          <w:rFonts w:ascii="Corbel" w:hAnsi="Corbel"/>
          <w:b/>
        </w:rPr>
        <w:t xml:space="preserve">                              </w:t>
      </w:r>
      <w:r>
        <w:rPr>
          <w:rFonts w:ascii="Corbel" w:hAnsi="Corbel"/>
          <w:b/>
        </w:rPr>
        <w:t>Επιθυμητές Σχολικές Μονάδες</w:t>
      </w:r>
      <w:r w:rsidR="009E55B7">
        <w:rPr>
          <w:rFonts w:ascii="Corbel" w:hAnsi="Corbel"/>
          <w:b/>
        </w:rPr>
        <w:t>*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78"/>
        <w:gridCol w:w="3278"/>
      </w:tblGrid>
      <w:tr w:rsidR="0069388E" w14:paraId="6227C9F5" w14:textId="77777777" w:rsidTr="0069388E">
        <w:tc>
          <w:tcPr>
            <w:tcW w:w="0" w:type="auto"/>
          </w:tcPr>
          <w:p w14:paraId="53777B52" w14:textId="77777777" w:rsidR="004C0388" w:rsidRDefault="004C0388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</w:p>
          <w:p w14:paraId="29C2CA2A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Επώνυμο: ……………………………….......................</w:t>
            </w:r>
          </w:p>
          <w:p w14:paraId="30D26AC6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Όνομα: …………………………………........................</w:t>
            </w:r>
          </w:p>
          <w:p w14:paraId="13570CA4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Πατρώνυμο: …………………………….....................</w:t>
            </w:r>
          </w:p>
          <w:p w14:paraId="0D8CB9D6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Αριθμός Μητρώου: ...........................................</w:t>
            </w:r>
          </w:p>
          <w:p w14:paraId="6AC1FA71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Ειδικότητα: ........................................................</w:t>
            </w:r>
          </w:p>
          <w:p w14:paraId="2EB1A7A1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Σχολείο οργανικής θέσης: ………………….............</w:t>
            </w:r>
          </w:p>
          <w:p w14:paraId="70789883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Σχολείο προσωρινής τοποθέτησης (για όσους βρίσκονται στη διάθεση του ΠΥΣΔΕ):……………………..</w:t>
            </w:r>
          </w:p>
          <w:p w14:paraId="5D7FCF4D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………………………………………………………………………….</w:t>
            </w:r>
          </w:p>
          <w:p w14:paraId="0B40A49A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Τηλέφωνο: ………………………….........</w:t>
            </w:r>
            <w:r w:rsidR="006058E8">
              <w:rPr>
                <w:rFonts w:ascii="Corbel" w:hAnsi="Corbel" w:cs="Arial"/>
                <w:sz w:val="22"/>
                <w:szCs w:val="22"/>
              </w:rPr>
              <w:t>......................</w:t>
            </w:r>
          </w:p>
          <w:p w14:paraId="49F76370" w14:textId="77777777" w:rsidR="006058E8" w:rsidRPr="006058E8" w:rsidRDefault="006058E8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proofErr w:type="gramStart"/>
            <w:r>
              <w:rPr>
                <w:rFonts w:ascii="Corbel" w:hAnsi="Corbel" w:cs="Arial"/>
                <w:sz w:val="22"/>
                <w:szCs w:val="22"/>
                <w:lang w:val="en-US"/>
              </w:rPr>
              <w:t>e</w:t>
            </w:r>
            <w:r w:rsidRPr="006058E8">
              <w:rPr>
                <w:rFonts w:ascii="Corbel" w:hAnsi="Corbel" w:cs="Arial"/>
                <w:sz w:val="22"/>
                <w:szCs w:val="22"/>
              </w:rPr>
              <w:t>-</w:t>
            </w:r>
            <w:r>
              <w:rPr>
                <w:rFonts w:ascii="Corbel" w:hAnsi="Corbel" w:cs="Arial"/>
                <w:sz w:val="22"/>
                <w:szCs w:val="22"/>
                <w:lang w:val="en-US"/>
              </w:rPr>
              <w:t>mail</w:t>
            </w:r>
            <w:r w:rsidRPr="006058E8">
              <w:rPr>
                <w:rFonts w:ascii="Corbel" w:hAnsi="Corbel" w:cs="Arial"/>
                <w:sz w:val="22"/>
                <w:szCs w:val="22"/>
              </w:rPr>
              <w:t>:…</w:t>
            </w:r>
            <w:proofErr w:type="gramEnd"/>
            <w:r w:rsidRPr="006058E8">
              <w:rPr>
                <w:rFonts w:ascii="Corbel" w:hAnsi="Corbel" w:cs="Arial"/>
                <w:sz w:val="22"/>
                <w:szCs w:val="22"/>
              </w:rPr>
              <w:t>……………………………………………………….</w:t>
            </w:r>
          </w:p>
          <w:p w14:paraId="32AEA212" w14:textId="77777777" w:rsidR="0069388E" w:rsidRDefault="006058E8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A460F" wp14:editId="10BE729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5715</wp:posOffset>
                      </wp:positionV>
                      <wp:extent cx="219075" cy="171450"/>
                      <wp:effectExtent l="0" t="0" r="28575" b="1905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EBD0" id="Ορθογώνιο 2" o:spid="_x0000_s1026" style="position:absolute;margin-left:140.85pt;margin-top:.4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"/>
                  </w:pict>
                </mc:Fallback>
              </mc:AlternateContent>
            </w:r>
            <w:r w:rsidR="006938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F973F" wp14:editId="239A3E2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-1905</wp:posOffset>
                      </wp:positionV>
                      <wp:extent cx="219075" cy="171450"/>
                      <wp:effectExtent l="7620" t="7620" r="11430" b="1143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B16E" id="Ορθογώνιο 1" o:spid="_x0000_s1026" style="position:absolute;margin-left:101.1pt;margin-top:-.1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"/>
                  </w:pict>
                </mc:Fallback>
              </mc:AlternateContent>
            </w:r>
            <w:r w:rsidR="0069388E">
              <w:rPr>
                <w:rFonts w:ascii="Corbel" w:hAnsi="Corbel" w:cs="Arial"/>
                <w:sz w:val="22"/>
                <w:szCs w:val="22"/>
              </w:rPr>
              <w:t>Τελώ υπό άδεια:  ΝΑΙ          ΟΧΙ</w:t>
            </w:r>
          </w:p>
          <w:p w14:paraId="708C52F8" w14:textId="77777777" w:rsidR="0069388E" w:rsidRPr="006058E8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Είδος αδείας: ...............</w:t>
            </w:r>
            <w:r w:rsidR="006058E8">
              <w:rPr>
                <w:rFonts w:ascii="Corbel" w:hAnsi="Corbel" w:cs="Arial"/>
                <w:sz w:val="22"/>
                <w:szCs w:val="22"/>
              </w:rPr>
              <w:t>....................</w:t>
            </w:r>
          </w:p>
          <w:p w14:paraId="5257EA68" w14:textId="77777777" w:rsidR="0069388E" w:rsidRPr="006058E8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proofErr w:type="spellStart"/>
            <w:r>
              <w:rPr>
                <w:rFonts w:ascii="Corbel" w:hAnsi="Corbel" w:cs="Arial"/>
                <w:sz w:val="22"/>
                <w:szCs w:val="22"/>
              </w:rPr>
              <w:t>Ημ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νία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λήξης της αδείας: ...................</w:t>
            </w:r>
            <w:r w:rsidR="006058E8">
              <w:rPr>
                <w:rFonts w:ascii="Corbel" w:hAnsi="Corbel" w:cs="Arial"/>
                <w:sz w:val="22"/>
                <w:szCs w:val="22"/>
              </w:rPr>
              <w:t>................</w:t>
            </w:r>
          </w:p>
          <w:p w14:paraId="11C86A6E" w14:textId="77777777" w:rsidR="0069388E" w:rsidRPr="006058E8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Υποχρεωτικό ωράριο διδασκαλίας</w:t>
            </w:r>
            <w:r w:rsidR="006058E8">
              <w:rPr>
                <w:rFonts w:ascii="Corbel" w:hAnsi="Corbel" w:cs="Arial"/>
                <w:sz w:val="22"/>
                <w:szCs w:val="22"/>
              </w:rPr>
              <w:t>: ……..................</w:t>
            </w:r>
          </w:p>
          <w:p w14:paraId="50A7BED9" w14:textId="77777777" w:rsidR="0069388E" w:rsidRPr="006058E8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Οικογενειακή Κατάσταση: ...............</w:t>
            </w:r>
            <w:r w:rsidR="006058E8">
              <w:rPr>
                <w:rFonts w:ascii="Corbel" w:hAnsi="Corbel" w:cs="Arial"/>
                <w:sz w:val="22"/>
                <w:szCs w:val="22"/>
              </w:rPr>
              <w:t>.........................</w:t>
            </w:r>
          </w:p>
          <w:p w14:paraId="4E517036" w14:textId="77777777" w:rsidR="0069388E" w:rsidRDefault="0069388E">
            <w:pPr>
              <w:spacing w:line="360" w:lineRule="auto"/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Αριθμό</w:t>
            </w:r>
            <w:r w:rsidR="006058E8">
              <w:rPr>
                <w:rFonts w:ascii="Corbel" w:hAnsi="Corbel" w:cs="Arial"/>
                <w:sz w:val="22"/>
                <w:szCs w:val="22"/>
              </w:rPr>
              <w:t>ς τέκνων ανήλικων ή / και σπουδαζό</w:t>
            </w:r>
            <w:r>
              <w:rPr>
                <w:rFonts w:ascii="Corbel" w:hAnsi="Corbel" w:cs="Arial"/>
                <w:sz w:val="22"/>
                <w:szCs w:val="22"/>
              </w:rPr>
              <w:t xml:space="preserve">ντων μέχρι 25 ετών (όχι στο τελευταίο εξάμηνο σπουδών </w:t>
            </w:r>
            <w:r>
              <w:rPr>
                <w:rFonts w:ascii="Corbel" w:hAnsi="Corbel" w:cs="Arial"/>
                <w:sz w:val="22"/>
                <w:szCs w:val="22"/>
              </w:rPr>
              <w:lastRenderedPageBreak/>
              <w:t>και όχι σε μεταπτυχιακές σπουδές): ……………</w:t>
            </w:r>
            <w:r w:rsidR="006058E8">
              <w:rPr>
                <w:rFonts w:ascii="Corbel" w:hAnsi="Corbel" w:cs="Arial"/>
                <w:sz w:val="22"/>
                <w:szCs w:val="22"/>
              </w:rPr>
              <w:t>….........</w:t>
            </w:r>
          </w:p>
          <w:p w14:paraId="254A983E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Δήμος Εντοπιότητας: ………………</w:t>
            </w:r>
            <w:r w:rsidR="006058E8">
              <w:rPr>
                <w:rFonts w:ascii="Corbel" w:hAnsi="Corbel" w:cs="Arial"/>
                <w:sz w:val="22"/>
                <w:szCs w:val="22"/>
              </w:rPr>
              <w:t>……….....................</w:t>
            </w:r>
          </w:p>
          <w:p w14:paraId="39BF4715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Συνυπηρέτηση στην ίδια περιοχή: </w:t>
            </w:r>
            <w:r w:rsidR="008D76AF">
              <w:rPr>
                <w:rFonts w:ascii="Corbel" w:hAnsi="Corbel" w:cs="Arial"/>
                <w:sz w:val="22"/>
                <w:szCs w:val="22"/>
              </w:rPr>
              <w:t>...........................</w:t>
            </w:r>
          </w:p>
          <w:p w14:paraId="7A16D22F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Ειδική κατηγορί</w:t>
            </w:r>
            <w:r w:rsidR="009E55B7">
              <w:rPr>
                <w:rFonts w:ascii="Corbel" w:hAnsi="Corbel" w:cs="Arial"/>
                <w:sz w:val="22"/>
                <w:szCs w:val="22"/>
              </w:rPr>
              <w:t>α: ΝΑΙ / ΟΧΙ</w:t>
            </w:r>
          </w:p>
          <w:p w14:paraId="588A41F2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</w:p>
          <w:p w14:paraId="4B10B7E8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Χίος, ………………</w:t>
            </w:r>
          </w:p>
        </w:tc>
        <w:tc>
          <w:tcPr>
            <w:tcW w:w="0" w:type="auto"/>
            <w:hideMark/>
          </w:tcPr>
          <w:p w14:paraId="5B6C14B3" w14:textId="77777777" w:rsidR="004C0388" w:rsidRDefault="004C0388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</w:p>
          <w:p w14:paraId="5C62F390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1. ………………………………………..</w:t>
            </w:r>
          </w:p>
          <w:p w14:paraId="5B26C1AA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2. ………………………………………..</w:t>
            </w:r>
          </w:p>
          <w:p w14:paraId="78E0753D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3. ………………………………………..</w:t>
            </w:r>
          </w:p>
          <w:p w14:paraId="55FEA73C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4………………………………………....</w:t>
            </w:r>
          </w:p>
          <w:p w14:paraId="25628F3A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5………………………………………....</w:t>
            </w:r>
          </w:p>
          <w:p w14:paraId="511D6329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6………………………………………....</w:t>
            </w:r>
          </w:p>
          <w:p w14:paraId="6F71F37C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7………………………………………....</w:t>
            </w:r>
          </w:p>
          <w:p w14:paraId="0196C2DA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8………………………………………....</w:t>
            </w:r>
          </w:p>
          <w:p w14:paraId="0FBDE0C4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  9………………………………………....</w:t>
            </w:r>
          </w:p>
          <w:p w14:paraId="02648232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10………………………………………....</w:t>
            </w:r>
          </w:p>
          <w:p w14:paraId="64E35F9D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11………………………………………....</w:t>
            </w:r>
          </w:p>
          <w:p w14:paraId="01D7E903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12………………………………………....</w:t>
            </w:r>
          </w:p>
          <w:p w14:paraId="5312D827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13………………………………………....</w:t>
            </w:r>
          </w:p>
          <w:p w14:paraId="14FB35A0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14. ………………………………………..</w:t>
            </w:r>
          </w:p>
          <w:p w14:paraId="0445035C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15. ………………………………………..</w:t>
            </w:r>
          </w:p>
          <w:p w14:paraId="669E97CB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16………………………………………....</w:t>
            </w:r>
          </w:p>
          <w:p w14:paraId="6D322980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17. ………………………………………..</w:t>
            </w:r>
          </w:p>
          <w:p w14:paraId="386EFCC6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18…………………………………………</w:t>
            </w:r>
          </w:p>
          <w:p w14:paraId="14E419B7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lastRenderedPageBreak/>
              <w:t>19…………………………………………</w:t>
            </w:r>
          </w:p>
          <w:p w14:paraId="0DBB3688" w14:textId="77777777" w:rsidR="0069388E" w:rsidRDefault="0069388E">
            <w:pPr>
              <w:spacing w:line="360" w:lineRule="auto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20. ………………………………………..</w:t>
            </w:r>
          </w:p>
        </w:tc>
      </w:tr>
    </w:tbl>
    <w:p w14:paraId="2B7BB1F1" w14:textId="77777777" w:rsidR="0069388E" w:rsidRDefault="0069388E" w:rsidP="0069388E">
      <w:pPr>
        <w:jc w:val="right"/>
        <w:rPr>
          <w:rFonts w:ascii="Corbel" w:hAnsi="Corbel" w:cs="Arial"/>
          <w:lang w:val="en-US"/>
        </w:rPr>
      </w:pPr>
    </w:p>
    <w:p w14:paraId="436640A5" w14:textId="77777777" w:rsidR="0069388E" w:rsidRDefault="0069388E" w:rsidP="0069388E">
      <w:pPr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Ο/Η Εκπαιδευτικός</w:t>
      </w:r>
    </w:p>
    <w:p w14:paraId="44CAC877" w14:textId="77777777" w:rsidR="009E55B7" w:rsidRDefault="009E55B7" w:rsidP="0069388E">
      <w:pPr>
        <w:rPr>
          <w:rFonts w:ascii="Corbel" w:hAnsi="Corbel" w:cs="Arial"/>
          <w:sz w:val="20"/>
          <w:szCs w:val="20"/>
        </w:rPr>
      </w:pPr>
    </w:p>
    <w:p w14:paraId="327964DC" w14:textId="77777777" w:rsidR="0069388E" w:rsidRDefault="0069388E" w:rsidP="0069388E">
      <w:pPr>
        <w:rPr>
          <w:rFonts w:ascii="Corbel" w:hAnsi="Corbel" w:cs="Arial"/>
          <w:sz w:val="20"/>
          <w:szCs w:val="20"/>
        </w:rPr>
      </w:pPr>
    </w:p>
    <w:p w14:paraId="761F0769" w14:textId="77777777" w:rsidR="0069388E" w:rsidRDefault="0069388E" w:rsidP="0069388E">
      <w:pPr>
        <w:jc w:val="both"/>
        <w:rPr>
          <w:rFonts w:ascii="Corbel" w:hAnsi="Corbel" w:cs="Arial"/>
          <w:b/>
        </w:rPr>
      </w:pPr>
    </w:p>
    <w:p w14:paraId="1F6C4FE4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ΠΑΡΑΤΗΡΗΣΕΙΣ</w:t>
      </w:r>
      <w:r w:rsidR="00E95C3C">
        <w:rPr>
          <w:rFonts w:ascii="Corbel" w:hAnsi="Corbel" w:cs="Arial"/>
          <w:b/>
          <w:sz w:val="20"/>
          <w:szCs w:val="20"/>
        </w:rPr>
        <w:t xml:space="preserve"> </w:t>
      </w:r>
      <w:r w:rsidR="008E02BB">
        <w:rPr>
          <w:rFonts w:ascii="Corbel" w:hAnsi="Corbel" w:cs="Arial"/>
          <w:b/>
          <w:sz w:val="20"/>
          <w:szCs w:val="20"/>
        </w:rPr>
        <w:t>ΕΚΠΑΙΔΕΥΤΙΚΟΥ</w:t>
      </w:r>
      <w:r>
        <w:rPr>
          <w:rFonts w:ascii="Corbel" w:hAnsi="Corbel" w:cs="Arial"/>
          <w:b/>
          <w:sz w:val="20"/>
          <w:szCs w:val="20"/>
        </w:rPr>
        <w:t xml:space="preserve">: </w:t>
      </w:r>
    </w:p>
    <w:p w14:paraId="1941A457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</w:p>
    <w:p w14:paraId="064A4E2A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</w:p>
    <w:p w14:paraId="6BA54958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</w:p>
    <w:p w14:paraId="3EFB95A0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</w:p>
    <w:p w14:paraId="54A80140" w14:textId="77777777" w:rsidR="009E55B7" w:rsidRDefault="009E55B7" w:rsidP="009E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 w:cs="Arial"/>
          <w:b/>
          <w:sz w:val="20"/>
          <w:szCs w:val="20"/>
        </w:rPr>
      </w:pPr>
    </w:p>
    <w:p w14:paraId="4C44E431" w14:textId="77777777" w:rsidR="009E55B7" w:rsidRDefault="009E55B7" w:rsidP="0069388E">
      <w:pPr>
        <w:jc w:val="both"/>
        <w:rPr>
          <w:rFonts w:ascii="Corbel" w:hAnsi="Corbel" w:cs="Arial"/>
          <w:b/>
          <w:sz w:val="20"/>
          <w:szCs w:val="20"/>
        </w:rPr>
      </w:pPr>
    </w:p>
    <w:p w14:paraId="09F313E1" w14:textId="77777777" w:rsidR="009E55B7" w:rsidRDefault="009E55B7" w:rsidP="0069388E">
      <w:pPr>
        <w:jc w:val="both"/>
        <w:rPr>
          <w:rFonts w:ascii="Corbel" w:hAnsi="Corbel" w:cs="Arial"/>
          <w:b/>
          <w:sz w:val="20"/>
          <w:szCs w:val="20"/>
        </w:rPr>
      </w:pPr>
    </w:p>
    <w:p w14:paraId="4D4E5DAD" w14:textId="77777777" w:rsidR="009E55B7" w:rsidRDefault="009E55B7" w:rsidP="0069388E">
      <w:pPr>
        <w:jc w:val="both"/>
        <w:rPr>
          <w:rFonts w:ascii="Corbel" w:hAnsi="Corbel" w:cs="Arial"/>
          <w:b/>
          <w:sz w:val="20"/>
          <w:szCs w:val="20"/>
        </w:rPr>
      </w:pPr>
    </w:p>
    <w:p w14:paraId="526CA5DD" w14:textId="77777777" w:rsidR="0069388E" w:rsidRDefault="009E55B7" w:rsidP="0069388E">
      <w:pPr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*</w:t>
      </w:r>
      <w:r w:rsidR="0069388E" w:rsidRPr="009E55B7">
        <w:rPr>
          <w:rFonts w:ascii="Corbel" w:hAnsi="Corbel" w:cs="Arial"/>
          <w:color w:val="000000" w:themeColor="text1"/>
          <w:sz w:val="20"/>
          <w:szCs w:val="20"/>
        </w:rPr>
        <w:t>Σ</w:t>
      </w:r>
      <w:r w:rsidR="0069388E">
        <w:rPr>
          <w:rFonts w:ascii="Corbel" w:hAnsi="Corbel"/>
          <w:color w:val="5A5A5A"/>
          <w:sz w:val="20"/>
          <w:szCs w:val="20"/>
          <w:shd w:val="clear" w:color="auto" w:fill="FFFFFF"/>
        </w:rPr>
        <w:t>υνιστάται οι ενδιαφερόμενοι εκπαιδευτικοί να θεωρήσουν ότι σε όλ</w:t>
      </w:r>
      <w:r w:rsidR="008E02BB">
        <w:rPr>
          <w:rFonts w:ascii="Corbel" w:hAnsi="Corbel"/>
          <w:color w:val="5A5A5A"/>
          <w:sz w:val="20"/>
          <w:szCs w:val="20"/>
          <w:shd w:val="clear" w:color="auto" w:fill="FFFFFF"/>
        </w:rPr>
        <w:t>ες τις σχολικές μονάδες μπορεί να προκύψουν λειτουργικά κενά και να δηλώσουν τα σχολεία που επιθυμούν κατά σειρά προτίμησης.</w:t>
      </w:r>
    </w:p>
    <w:p w14:paraId="2D23FE55" w14:textId="77777777" w:rsidR="0069388E" w:rsidRDefault="0069388E" w:rsidP="0069388E">
      <w:pPr>
        <w:jc w:val="both"/>
        <w:rPr>
          <w:rFonts w:ascii="Corbel" w:hAnsi="Corbel" w:cs="Arial"/>
        </w:rPr>
      </w:pPr>
    </w:p>
    <w:p w14:paraId="58E0BDB2" w14:textId="77777777" w:rsidR="00ED6EB9" w:rsidRDefault="00ED6EB9"/>
    <w:sectPr w:rsidR="00ED6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AD"/>
    <w:rsid w:val="003612AD"/>
    <w:rsid w:val="004C0388"/>
    <w:rsid w:val="006058E8"/>
    <w:rsid w:val="0069388E"/>
    <w:rsid w:val="008D0CD7"/>
    <w:rsid w:val="008D76AF"/>
    <w:rsid w:val="008E02BB"/>
    <w:rsid w:val="009E55B7"/>
    <w:rsid w:val="00BC4D15"/>
    <w:rsid w:val="00BE215E"/>
    <w:rsid w:val="00DA6195"/>
    <w:rsid w:val="00E95C3C"/>
    <w:rsid w:val="00E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3624"/>
  <w15:docId w15:val="{8149C0A4-23F7-4987-9FA7-49FE2E7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pysde07</dc:creator>
  <cp:keywords/>
  <dc:description/>
  <cp:lastModifiedBy>spiros arakas</cp:lastModifiedBy>
  <cp:revision>11</cp:revision>
  <cp:lastPrinted>2022-07-13T06:05:00Z</cp:lastPrinted>
  <dcterms:created xsi:type="dcterms:W3CDTF">2022-07-11T07:41:00Z</dcterms:created>
  <dcterms:modified xsi:type="dcterms:W3CDTF">2022-07-19T10:35:00Z</dcterms:modified>
</cp:coreProperties>
</file>